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single"/>
          <w:shd w:fill="auto" w:val="clear"/>
          <w:vertAlign w:val="baseline"/>
          <w:rtl w:val="0"/>
        </w:rPr>
        <w:t xml:space="preserve">Los Alamos Softball League Rules</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Umpire / Player Relations: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Both players and umpires are required to treat each other with respect and courtesy. Only the managers (or designated person) from each team are allowed to protest calls made by the umpire. If a player is being disruptive by yelling, heckling or harassing the umpire, it is the team manager’s responsibility to restrain that player. If the disruption continues the umpire may eject the player or call the game a forfeit against the team creating the disruption.</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Verbal threats of violence made against umpires are taken seriously and are prohibited. Threatening an umpire with violence will cause the player to be ejected from the game. The player may also be suspended from league play for a period determined by the league.</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Assaulting or battering an umpire/league official will result in a player being banned from league play and the offending player’s team may forfeit the remainder of the season. Legal action may be taken against the player as a fourth degree felony.</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Formal protests are filed with the League Officials. The League Officials will confer and decide whether to accept the protest or deny the protest. By accepting a protest, the league is acknowledging that a significant reversible mistake or incorrect rule interpretation was made by an umpire. If a protest is denied, it is due to the fact that the league board found that there was no significant mistake or rules misinterpretation. Umpire calls made on the field by an umpire are typically not reversible by the board.</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An ejected player must leave the fields or be banned </w:t>
      </w:r>
      <w:r w:rsidDel="00000000" w:rsidR="00000000" w:rsidRPr="00000000">
        <w:rPr>
          <w:rFonts w:ascii="Times New Roman" w:cs="Times New Roman" w:eastAsia="Times New Roman" w:hAnsi="Times New Roman"/>
          <w:sz w:val="24"/>
          <w:szCs w:val="24"/>
          <w:rtl w:val="0"/>
        </w:rPr>
        <w:t xml:space="preserve">from the league</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 Banned from league play also means the player is not allowed at the softball fields while the ban is in effect, regardless of whether the players team is playing or not.</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Penalties for players/coaches/managers ejected from games: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1st offense: Player suspended for a 2</w:t>
      </w:r>
      <w:r w:rsidDel="00000000" w:rsidR="00000000" w:rsidRPr="00000000">
        <w:rPr>
          <w:rFonts w:ascii="Times New Roman" w:cs="Times New Roman" w:eastAsia="Times New Roman" w:hAnsi="Times New Roman"/>
          <w:sz w:val="24"/>
          <w:szCs w:val="24"/>
          <w:rtl w:val="0"/>
        </w:rPr>
        <w:t xml:space="preserve"> week period or can volunteer to be an umpire for 2 games. </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2nd offense: Player is suspended for 365 days (which may carry into the next season)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3rd offense: Banned from the Los Alamos Softball League. It’s at board discretion to suspend </w:t>
      </w:r>
      <w:r w:rsidDel="00000000" w:rsidR="00000000" w:rsidRPr="00000000">
        <w:rPr>
          <w:rFonts w:ascii="Times New Roman" w:cs="Times New Roman" w:eastAsia="Times New Roman" w:hAnsi="Times New Roman"/>
          <w:sz w:val="24"/>
          <w:szCs w:val="24"/>
          <w:rtl w:val="0"/>
        </w:rPr>
        <w:t xml:space="preserve">players</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 from all </w:t>
      </w:r>
      <w:r w:rsidDel="00000000" w:rsidR="00000000" w:rsidRPr="00000000">
        <w:rPr>
          <w:rFonts w:ascii="Times New Roman" w:cs="Times New Roman" w:eastAsia="Times New Roman" w:hAnsi="Times New Roman"/>
          <w:sz w:val="24"/>
          <w:szCs w:val="24"/>
          <w:rtl w:val="0"/>
        </w:rPr>
        <w:t xml:space="preserve">WSL</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 sanctioned events in the state of New Mexico.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If the player only has 1 offense at the end of the seasons (both regular &amp; coed season) then that offense will be wiped clean for the following season.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If any team uses a suspended/banned player on their team, that team will forfeit their game. </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Physical altercations or fights will not be tolerated. Player will forfeit the season and at boards discretion to suspend the team for the whole season.  Board’s discretion to possibly suspend the team for all </w:t>
      </w:r>
      <w:r w:rsidDel="00000000" w:rsidR="00000000" w:rsidRPr="00000000">
        <w:rPr>
          <w:rFonts w:ascii="Times New Roman" w:cs="Times New Roman" w:eastAsia="Times New Roman" w:hAnsi="Times New Roman"/>
          <w:sz w:val="24"/>
          <w:szCs w:val="24"/>
          <w:rtl w:val="0"/>
        </w:rPr>
        <w:t xml:space="preserve">WSL</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 sanctioned events in the state for every member on the roster.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For the safety of the Pitcher a protective net will be provided </w:t>
      </w:r>
      <w:r w:rsidDel="00000000" w:rsidR="00000000" w:rsidRPr="00000000">
        <w:rPr>
          <w:rFonts w:ascii="Times New Roman" w:cs="Times New Roman" w:eastAsia="Times New Roman" w:hAnsi="Times New Roman"/>
          <w:sz w:val="24"/>
          <w:szCs w:val="24"/>
          <w:rtl w:val="0"/>
        </w:rPr>
        <w:t xml:space="preserve">by the league</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If the Pitcher declines the use of a protective net, we highly encourage the use of a protective mask.</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A ball hit at the pitcher with or without a net is in play even if it hits the net</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Time limit rules begin</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5</w:t>
      </w:r>
      <w:r w:rsidDel="00000000" w:rsidR="00000000" w:rsidRPr="00000000">
        <w:rPr>
          <w:rFonts w:ascii="Times New Roman" w:cs="Times New Roman" w:eastAsia="Times New Roman" w:hAnsi="Times New Roman"/>
          <w:b w:val="1"/>
          <w:bCs w:val="1"/>
          <w:sz w:val="24"/>
          <w:szCs w:val="24"/>
          <w:rtl w:val="0"/>
        </w:rPr>
        <w:t xml:space="preserve">0</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minutes</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 after completion of the coin toss.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If teams are late, forfeit after 10 minutes; </w:t>
      </w:r>
      <w:r w:rsidDel="00000000" w:rsidR="00000000" w:rsidRPr="00000000">
        <w:rPr>
          <w:rFonts w:ascii="Times New Roman" w:cs="Times New Roman" w:eastAsia="Times New Roman" w:hAnsi="Times New Roman"/>
          <w:sz w:val="24"/>
          <w:szCs w:val="24"/>
          <w:rtl w:val="0"/>
        </w:rPr>
        <w:t xml:space="preserve">a late</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 team is </w:t>
      </w:r>
      <w:r w:rsidDel="00000000" w:rsidR="00000000" w:rsidRPr="00000000">
        <w:rPr>
          <w:rFonts w:ascii="Times New Roman" w:cs="Times New Roman" w:eastAsia="Times New Roman" w:hAnsi="Times New Roman"/>
          <w:sz w:val="24"/>
          <w:szCs w:val="24"/>
          <w:rtl w:val="0"/>
        </w:rPr>
        <w:t xml:space="preserve">visiting if</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 less than 10 minutes; first games start at 5:45 first 3 weeks then </w:t>
      </w:r>
      <w:r w:rsidDel="00000000" w:rsidR="00000000" w:rsidRPr="00000000">
        <w:rPr>
          <w:rFonts w:ascii="Times New Roman" w:cs="Times New Roman" w:eastAsia="Times New Roman" w:hAnsi="Times New Roman"/>
          <w:sz w:val="24"/>
          <w:szCs w:val="24"/>
          <w:rtl w:val="0"/>
        </w:rPr>
        <w:t xml:space="preserve">6;</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 allow for extenuating circumstances when teams travel between fields and are running late due to extra time or extra innings circumstances. </w:t>
      </w:r>
      <w:r w:rsidDel="00000000" w:rsidR="00000000" w:rsidRPr="00000000">
        <w:rPr>
          <w:rFonts w:ascii="Times New Roman" w:cs="Times New Roman" w:eastAsia="Times New Roman" w:hAnsi="Times New Roman"/>
          <w:sz w:val="24"/>
          <w:szCs w:val="24"/>
          <w:rtl w:val="0"/>
        </w:rPr>
        <w:t xml:space="preserve">We understand traffic circumstances; however, to ensure games complete all games must start at 5:45 or 6.</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Three warm-up pitches in the first inning only, or for a new pitcher; no other inter-inning warm-ups allowed.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ourtesy fouls will not be allowed.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Games that end in progress due to rain or darkness are considered complete after </w:t>
      </w: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 innings.</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If the visiting team is batting at the 50-minute mark, finish that half of the inning, go to next step; if the home team leads and is batting at the 5</w:t>
      </w:r>
      <w:r w:rsidDel="00000000" w:rsidR="00000000" w:rsidRPr="00000000">
        <w:rPr>
          <w:rFonts w:ascii="Times New Roman" w:cs="Times New Roman" w:eastAsia="Times New Roman" w:hAnsi="Times New Roman"/>
          <w:sz w:val="24"/>
          <w:szCs w:val="24"/>
          <w:rtl w:val="0"/>
        </w:rPr>
        <w:t xml:space="preserve">0</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 min mark - game over - home team wins; if the home team trails at the 5</w:t>
      </w:r>
      <w:r w:rsidDel="00000000" w:rsidR="00000000" w:rsidRPr="00000000">
        <w:rPr>
          <w:rFonts w:ascii="Times New Roman" w:cs="Times New Roman" w:eastAsia="Times New Roman" w:hAnsi="Times New Roman"/>
          <w:sz w:val="24"/>
          <w:szCs w:val="24"/>
          <w:rtl w:val="0"/>
        </w:rPr>
        <w:t xml:space="preserve">0</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-minute mark, finish the inning: the home team gets the lead - game over, home team wins. The home team trails and completes the inning (3 outs) game over, visiting team wins.</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Game tied - go to another inning, </w:t>
      </w:r>
      <w:r w:rsidDel="00000000" w:rsidR="00000000" w:rsidRPr="00000000">
        <w:rPr>
          <w:rFonts w:ascii="Times New Roman" w:cs="Times New Roman" w:eastAsia="Times New Roman" w:hAnsi="Times New Roman"/>
          <w:sz w:val="24"/>
          <w:szCs w:val="24"/>
          <w:rtl w:val="0"/>
        </w:rPr>
        <w:t xml:space="preserve">international rules.  Last out will be placed at second, pitchers will proceed with 1 pitch. M</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ake sure the teams are hustling in and out - no delays, no warm up pitches to get the next inning going and finish as soon as possible (the 15 minutes between games are, partly, for these circumstances). </w:t>
      </w:r>
      <w:r w:rsidDel="00000000" w:rsidR="00000000" w:rsidRPr="00000000">
        <w:rPr>
          <w:rFonts w:ascii="Times New Roman" w:cs="Times New Roman" w:eastAsia="Times New Roman" w:hAnsi="Times New Roman"/>
          <w:sz w:val="24"/>
          <w:szCs w:val="24"/>
          <w:rtl w:val="0"/>
        </w:rPr>
        <w:t xml:space="preserve">If the game is still tied after the extra inning a double coin flip will occur. </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There is no cutting short at 45/50 minutes unless the run rules take effect - play up to the 5</w:t>
      </w:r>
      <w:r w:rsidDel="00000000" w:rsidR="00000000" w:rsidRPr="00000000">
        <w:rPr>
          <w:rFonts w:ascii="Times New Roman" w:cs="Times New Roman" w:eastAsia="Times New Roman" w:hAnsi="Times New Roman"/>
          <w:sz w:val="24"/>
          <w:szCs w:val="24"/>
          <w:rtl w:val="0"/>
        </w:rPr>
        <w:t xml:space="preserve">0</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-minute time limit and use the above guidelines to determine the outcome; Run rule </w:t>
      </w:r>
      <w:r w:rsidDel="00000000" w:rsidR="00000000" w:rsidRPr="00000000">
        <w:rPr>
          <w:rFonts w:ascii="Times New Roman" w:cs="Times New Roman" w:eastAsia="Times New Roman" w:hAnsi="Times New Roman"/>
          <w:sz w:val="24"/>
          <w:szCs w:val="24"/>
          <w:rtl w:val="0"/>
        </w:rPr>
        <w:t xml:space="preserve">20 after 3, flip flop can be used after 2nd. Run rule 15 after 4, flip flop can be used after 3rd. Run rule 10 after 5, flip flop can be used after 4th.</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Home run limits: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A Division: 5 per team per game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B Division: 4 per team per game</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C Division: </w:t>
      </w: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 per team per game</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All team home runs above the total allowed per game shall be called an out.</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A home run towards the home run limit is one that flies over the fence without touching the ground or a player in the field of play. Runner will not have to touch a base just return to the dugout. Runners on base need not touch the next base. If a ball touches a player and then carries over the fence, it is a 4 base error and it does not count toward the home run limit. Home runs that hit the top of the fence and then bounce over the fence or hit the foul pole count toward the limit. Inside the park home runs do not count towards the limit.</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On XL, the extended fence in right field must be cleared for a home run to be called. Consider it our version of the “green monster” from Fenway Park (if applicable).</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Equipment: </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Bats will not exceed 1.20 bpf. They must have the </w:t>
      </w:r>
      <w:r w:rsidDel="00000000" w:rsidR="00000000" w:rsidRPr="00000000">
        <w:rPr>
          <w:rFonts w:ascii="Times New Roman" w:cs="Times New Roman" w:eastAsia="Times New Roman" w:hAnsi="Times New Roman"/>
          <w:sz w:val="24"/>
          <w:szCs w:val="24"/>
          <w:rtl w:val="0"/>
        </w:rPr>
        <w:t xml:space="preserve">WSL</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 Thumb print. New and old stamps will be accepted.</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482251" cy="1519238"/>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82251" cy="1519238"/>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Legal bats may be found at USSSA </w:t>
      </w:r>
      <w:r w:rsidDel="00000000" w:rsidR="00000000" w:rsidRPr="00000000">
        <w:rPr>
          <w:rFonts w:ascii="Times New Roman" w:cs="Times New Roman" w:eastAsia="Times New Roman" w:hAnsi="Times New Roman"/>
          <w:sz w:val="24"/>
          <w:szCs w:val="24"/>
          <w:rtl w:val="0"/>
        </w:rPr>
        <w:t xml:space="preserve">website</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 http://www.usssa.com/usssa/usssa-general/LegalBats.asp. If the bat is not listed on the USSSA web site, it will be an illegal bat. Use of an illegal bat may involve suspension of up to one year from USSSA play. It is your responsibility to determine its status prior to using the bat. </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Ball for the men’s league will be .40 / 325 compression or less. We will be using the “Classic M” balls. If you need additional balls, they can be purchased </w:t>
      </w:r>
      <w:r w:rsidDel="00000000" w:rsidR="00000000" w:rsidRPr="00000000">
        <w:rPr>
          <w:rFonts w:ascii="Times New Roman" w:cs="Times New Roman" w:eastAsia="Times New Roman" w:hAnsi="Times New Roman"/>
          <w:sz w:val="24"/>
          <w:szCs w:val="24"/>
          <w:rtl w:val="0"/>
        </w:rPr>
        <w:t xml:space="preserve">from the League</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 Treasurer at cost.  W</w:t>
      </w:r>
      <w:r w:rsidDel="00000000" w:rsidR="00000000" w:rsidRPr="00000000">
        <w:rPr>
          <w:rFonts w:ascii="Times New Roman" w:cs="Times New Roman" w:eastAsia="Times New Roman" w:hAnsi="Times New Roman"/>
          <w:sz w:val="24"/>
          <w:szCs w:val="24"/>
          <w:rtl w:val="0"/>
        </w:rPr>
        <w:t xml:space="preserve">SL balls are also allowed.  “Pro M” balls are not allowed for league play.</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Ball for the women’s league will be .47 core / 500 compression or less.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If ANY team is suspected (umps decision) or caught doctoring a ball or using an illegal ball to gain an advantage, the umpire shall supply the balls for all remaining games of the season for the offending team (at the team’s expense).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There are additional penalties for using an illegal ball: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First offense – warning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Second offense – immediate forfeiture of game </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Third offense – review by the league committee to determine </w:t>
      </w:r>
      <w:r w:rsidDel="00000000" w:rsidR="00000000" w:rsidRPr="00000000">
        <w:rPr>
          <w:rFonts w:ascii="Times New Roman" w:cs="Times New Roman" w:eastAsia="Times New Roman" w:hAnsi="Times New Roman"/>
          <w:sz w:val="24"/>
          <w:szCs w:val="24"/>
          <w:rtl w:val="0"/>
        </w:rPr>
        <w:t xml:space="preserve">if the team</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 should be removed from the league.</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Rosters and batting lineup: </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If a minimum of 7 players from a team’s roster are not present, the game shall be considered a forfeit. You may start a game with 7 players. </w:t>
      </w:r>
      <w:r w:rsidDel="00000000" w:rsidR="00000000" w:rsidRPr="00000000">
        <w:rPr>
          <w:rFonts w:ascii="Times New Roman" w:cs="Times New Roman" w:eastAsia="Times New Roman" w:hAnsi="Times New Roman"/>
          <w:sz w:val="24"/>
          <w:szCs w:val="24"/>
          <w:rtl w:val="0"/>
        </w:rPr>
        <w:t xml:space="preserve">Canceling</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 or rescheduling a game due to a “lack of players” will not be allowed. IF BOTH TEAMS are in agreement, a team may pick up extra players in order to field a team in order to prevent a forfeit. A team may loan another team players, or provide a catcher for the sake of having a game instead of a forfeit. If the game is being played for fun, and the forfeit taken by one of the teams, the umpire shall leave the field area. A rostered player may join a game in progress at any time. </w:t>
      </w:r>
      <w:r w:rsidDel="00000000" w:rsidR="00000000" w:rsidRPr="00000000">
        <w:rPr>
          <w:rFonts w:ascii="Times New Roman" w:cs="Times New Roman" w:eastAsia="Times New Roman" w:hAnsi="Times New Roman"/>
          <w:sz w:val="24"/>
          <w:szCs w:val="24"/>
          <w:rtl w:val="0"/>
        </w:rPr>
        <w:t xml:space="preserve">Team short players must end the game with at least 8 players or forfeit. </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All players that show up for a game can bat in the line-up. This is different from the </w:t>
      </w:r>
      <w:r w:rsidDel="00000000" w:rsidR="00000000" w:rsidRPr="00000000">
        <w:rPr>
          <w:rFonts w:ascii="Times New Roman" w:cs="Times New Roman" w:eastAsia="Times New Roman" w:hAnsi="Times New Roman"/>
          <w:sz w:val="24"/>
          <w:szCs w:val="24"/>
          <w:rtl w:val="0"/>
        </w:rPr>
        <w:t xml:space="preserve">WSL</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 rule that says only 11 batters per team can bat in a game. </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All players will only sign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ONE </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roster. All teams must provide their rosters. Seven players from your official roster are required to start an official game.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Tournament rosters: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 player can only be on one roster. Only the rostered players can play on that team during the tournament. If a </w:t>
      </w:r>
      <w:r w:rsidDel="00000000" w:rsidR="00000000" w:rsidRPr="00000000">
        <w:rPr>
          <w:rFonts w:ascii="Times New Roman" w:cs="Times New Roman" w:eastAsia="Times New Roman" w:hAnsi="Times New Roman"/>
          <w:b w:val="1"/>
          <w:bCs w:val="1"/>
          <w:sz w:val="24"/>
          <w:szCs w:val="24"/>
          <w:rtl w:val="0"/>
        </w:rPr>
        <w:t xml:space="preserve">none roster player does play the team they will forfeit the game. </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Batting out of order</w:t>
      </w:r>
    </w:p>
    <w:p w:rsidR="00000000" w:rsidDel="00000000" w:rsidP="00000000" w:rsidRDefault="00000000" w:rsidRPr="00000000" w14:paraId="0000005F">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batter A is the  incorrect batter and discovered before he completes his turn at bat, the correct batter may take his proper place, assuming any accumulated balls and strikes. </w:t>
        <w:br w:type="textWrapping"/>
      </w:r>
    </w:p>
    <w:p w:rsidR="00000000" w:rsidDel="00000000" w:rsidP="00000000" w:rsidRDefault="00000000" w:rsidRPr="00000000" w14:paraId="00000060">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 mistake is discovered after batter A has completed the turn at bat and before a pitch has been made to a batter B, the batter A is called out. All base runners, if they have advanced, must return to the base occupied at the time the incorrect batter took a position in the batter’s box.  Batter B would then be next up to bat. In the case of a third out Batter B will be the next batter of the following inning</w:t>
        <w:br w:type="textWrapping"/>
      </w:r>
    </w:p>
    <w:p w:rsidR="00000000" w:rsidDel="00000000" w:rsidP="00000000" w:rsidRDefault="00000000" w:rsidRPr="00000000" w14:paraId="00000061">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 mistake was not discovered until after a pitch is made to batter B, the turn at bat of the incorrect batter is then legal and no penalty will be assessed. All bases advanced or runs scored are counted, the next following batter shall be the person after batter B. The regular batting rotation shall then follow.</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Non-Contact Rule: </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If there is a close play going to be made by a fielder on a runner as they are coming into a base or home plate, the runner is required to slide into the base or home plate or move out of the baseline before the base/plate. </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This is also in effect for trying to break up a double play. Runners who deliberately try to deflect the ball being thrown to first or slide into the defensive player at second base will be called out, and the runner at first base may also be called out by the umpire if the umpire feels there was a reasonable chance that the double play would have been successful.</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Players that intentionally try to injure another player or intentionally attempt to knock the fielder over during a play at a base or home plate will be called out and will be ejected from the game. Enforcement of this rule is up to the umpire’s discretion. Additional administrative actions may result from the league, including suspension from league play.</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Courtesy Runners: </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Courtesy runners shall be allowed for a batter that reaches base safely. The courtesy runner can be anyone on the </w:t>
      </w:r>
      <w:r w:rsidDel="00000000" w:rsidR="00000000" w:rsidRPr="00000000">
        <w:rPr>
          <w:rFonts w:ascii="Times New Roman" w:cs="Times New Roman" w:eastAsia="Times New Roman" w:hAnsi="Times New Roman"/>
          <w:sz w:val="24"/>
          <w:szCs w:val="24"/>
          <w:rtl w:val="0"/>
        </w:rPr>
        <w:t xml:space="preserve">roster</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  Only one courtesy runner per inning per team will be awarded unless there is a serious injury, and a player cannot continue the game.</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  Rained Out Games/Games Called for Darkness:</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Games that are </w:t>
      </w:r>
      <w:r w:rsidDel="00000000" w:rsidR="00000000" w:rsidRPr="00000000">
        <w:rPr>
          <w:rFonts w:ascii="Times New Roman" w:cs="Times New Roman" w:eastAsia="Times New Roman" w:hAnsi="Times New Roman"/>
          <w:sz w:val="24"/>
          <w:szCs w:val="24"/>
          <w:rtl w:val="0"/>
        </w:rPr>
        <w:t xml:space="preserve">canceled</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 will be made up on </w:t>
      </w:r>
      <w:r w:rsidDel="00000000" w:rsidR="00000000" w:rsidRPr="00000000">
        <w:rPr>
          <w:rFonts w:ascii="Times New Roman" w:cs="Times New Roman" w:eastAsia="Times New Roman" w:hAnsi="Times New Roman"/>
          <w:sz w:val="24"/>
          <w:szCs w:val="24"/>
          <w:rtl w:val="0"/>
        </w:rPr>
        <w:t xml:space="preserve">w</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hen possible. Games that are called in progress because of rain or darkness shall be considered completed after 3 complete innings have been played and will not be rescheduled. Games that are forfeited will not be rescheduled.</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  Clean Dugouts: </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Pick up all trash from your dugout and bleacher area after each game. If trash is left behind, </w:t>
      </w:r>
      <w:r w:rsidDel="00000000" w:rsidR="00000000" w:rsidRPr="00000000">
        <w:rPr>
          <w:rFonts w:ascii="Times New Roman" w:cs="Times New Roman" w:eastAsia="Times New Roman" w:hAnsi="Times New Roman"/>
          <w:sz w:val="24"/>
          <w:szCs w:val="24"/>
          <w:rtl w:val="0"/>
        </w:rPr>
        <w:t xml:space="preserve">Los</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 Alamos County will charge a $60 fee to the team responsible. </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  Field Closures </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Notice of field closures will be decided by the county or Los Alamos Softball Association board.  If the board gets notified about field closure, we will send an </w:t>
      </w:r>
      <w:r w:rsidDel="00000000" w:rsidR="00000000" w:rsidRPr="00000000">
        <w:rPr>
          <w:rFonts w:ascii="Times New Roman" w:cs="Times New Roman" w:eastAsia="Times New Roman" w:hAnsi="Times New Roman"/>
          <w:sz w:val="24"/>
          <w:szCs w:val="24"/>
          <w:rtl w:val="0"/>
        </w:rPr>
        <w:t xml:space="preserve">email</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 to the coaches and post in the Los Alamos Softball Facebook group. It is the coach's responsibility to notify his/her team of the cancellation.</w:t>
      </w:r>
    </w:p>
    <w:p w:rsidR="00000000" w:rsidDel="00000000" w:rsidP="00000000" w:rsidRDefault="00000000" w:rsidRPr="00000000" w14:paraId="0000007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concussion protocol Initial Assessment: Assess for loss of consciousness, confusion, or disorientation. Check for other signs of injury, such as headache, nausea, vomiting, or seizures. Call emergency services if the person is unconscious, has seizures, or shows other signs of severe injury</w:t>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202</w:t>
    </w:r>
    <w:r w:rsidDel="00000000" w:rsidR="00000000" w:rsidRPr="00000000">
      <w:rPr>
        <w:rFonts w:ascii="Times New Roman" w:cs="Times New Roman" w:eastAsia="Times New Roman" w:hAnsi="Times New Roman"/>
        <w:b w:val="1"/>
        <w:bCs w:val="1"/>
        <w:sz w:val="20"/>
        <w:szCs w:val="20"/>
        <w:rtl w:val="0"/>
      </w:rPr>
      <w:t xml:space="preserve">6</w:t>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 League Rules Revised (</w:t>
    </w:r>
    <w:r w:rsidDel="00000000" w:rsidR="00000000" w:rsidRPr="00000000">
      <w:rPr>
        <w:rFonts w:ascii="Times New Roman" w:cs="Times New Roman" w:eastAsia="Times New Roman" w:hAnsi="Times New Roman"/>
        <w:b w:val="1"/>
        <w:bCs w:val="1"/>
        <w:sz w:val="20"/>
        <w:szCs w:val="20"/>
        <w:rtl w:val="0"/>
      </w:rPr>
      <w:t xml:space="preserve">2/27/2026</w:t>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lowerLetter"/>
      <w:lvlText w:val="%2)"/>
      <w:lvlJc w:val="left"/>
      <w:pPr>
        <w:ind w:left="720" w:hanging="360"/>
      </w:pPr>
      <w:rPr/>
    </w:lvl>
    <w:lvl w:ilvl="2">
      <w:start w:val="1"/>
      <w:numFmt w:val="lowerRoman"/>
      <w:lvlText w:val="%3)"/>
      <w:lvlJc w:val="left"/>
      <w:pPr>
        <w:ind w:left="1080" w:hanging="360"/>
      </w:pPr>
      <w:rPr/>
    </w:lvl>
    <w:lvl w:ilvl="3">
      <w:start w:val="1"/>
      <w:numFmt w:val="decimal"/>
      <w:lvlText w:val="(%4)"/>
      <w:lvlJc w:val="left"/>
      <w:pPr>
        <w:ind w:left="1440" w:hanging="360"/>
      </w:pPr>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